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41C4" w14:textId="77777777" w:rsidR="00BC364F" w:rsidRPr="00983BF2" w:rsidRDefault="00BC364F" w:rsidP="00BC364F">
      <w:pPr>
        <w:pStyle w:val="Title"/>
        <w:spacing w:after="360"/>
        <w:rPr>
          <w:rFonts w:ascii="Times New Roman" w:hAnsi="Times New Roman"/>
          <w:bCs/>
          <w:szCs w:val="28"/>
        </w:rPr>
      </w:pPr>
      <w:r w:rsidRPr="00983BF2">
        <w:rPr>
          <w:rFonts w:ascii="Times New Roman" w:hAnsi="Times New Roman"/>
          <w:bCs/>
          <w:szCs w:val="28"/>
        </w:rPr>
        <w:t>IN THE SUPREME COURT OF THE STATE OF NEVADA</w:t>
      </w:r>
    </w:p>
    <w:p w14:paraId="07BD1C07" w14:textId="77777777" w:rsidR="00603733" w:rsidRPr="00983BF2" w:rsidRDefault="00603733" w:rsidP="00603733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83BF2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4500"/>
        <w:gridCol w:w="3510"/>
      </w:tblGrid>
      <w:tr w:rsidR="00603733" w:rsidRPr="00983BF2" w14:paraId="199CC3C4" w14:textId="77777777" w:rsidTr="003B489D">
        <w:trPr>
          <w:trHeight w:val="2007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F782" w14:textId="0445B68E" w:rsidR="00603733" w:rsidRPr="00983BF2" w:rsidRDefault="00C169B8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  <w:p w14:paraId="4A72DF36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3EA022B" w14:textId="77777777" w:rsidR="00603733" w:rsidRPr="00983BF2" w:rsidRDefault="00603733" w:rsidP="007C1FD8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983BF2">
              <w:rPr>
                <w:sz w:val="28"/>
                <w:szCs w:val="28"/>
              </w:rPr>
              <w:tab/>
            </w:r>
          </w:p>
          <w:p w14:paraId="33620683" w14:textId="77777777" w:rsidR="00603733" w:rsidRPr="00983BF2" w:rsidRDefault="00603733" w:rsidP="007C1FD8">
            <w:pPr>
              <w:rPr>
                <w:color w:val="000000"/>
                <w:sz w:val="28"/>
                <w:szCs w:val="28"/>
              </w:rPr>
            </w:pPr>
          </w:p>
          <w:p w14:paraId="52A08FBA" w14:textId="77777777" w:rsidR="00603733" w:rsidRPr="00983BF2" w:rsidRDefault="00603733" w:rsidP="007C1FD8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6BEFD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1C9E9BF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A190559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CEF13AF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AD2C6B6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31E1F6B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5A8038C" w14:textId="77777777" w:rsidR="00603733" w:rsidRPr="00983BF2" w:rsidRDefault="0060373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983BF2">
              <w:rPr>
                <w:color w:val="000000"/>
                <w:sz w:val="28"/>
                <w:szCs w:val="28"/>
              </w:rPr>
              <w:t xml:space="preserve">Docket No. </w:t>
            </w:r>
            <w:r w:rsidRPr="00983BF2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83BF2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983BF2">
              <w:rPr>
                <w:color w:val="000000"/>
                <w:sz w:val="28"/>
                <w:szCs w:val="28"/>
              </w:rPr>
            </w:r>
            <w:r w:rsidRPr="00983BF2">
              <w:rPr>
                <w:color w:val="000000"/>
                <w:sz w:val="28"/>
                <w:szCs w:val="28"/>
              </w:rPr>
              <w:fldChar w:fldCharType="separate"/>
            </w:r>
            <w:r w:rsidRPr="00983BF2">
              <w:rPr>
                <w:noProof/>
                <w:color w:val="000000"/>
                <w:sz w:val="28"/>
                <w:szCs w:val="28"/>
              </w:rPr>
              <w:t>_________</w:t>
            </w:r>
            <w:r w:rsidRPr="00983BF2">
              <w:rPr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2E0EE8A2" w14:textId="77777777" w:rsidR="00603733" w:rsidRPr="00983BF2" w:rsidRDefault="00603733" w:rsidP="00603733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0DF9322A" w14:textId="77777777" w:rsidR="00F747F8" w:rsidRPr="00983BF2" w:rsidRDefault="00CF0255">
      <w:pPr>
        <w:jc w:val="center"/>
        <w:rPr>
          <w:b/>
          <w:sz w:val="28"/>
          <w:szCs w:val="28"/>
        </w:rPr>
      </w:pPr>
      <w:r w:rsidRPr="00983BF2">
        <w:rPr>
          <w:b/>
          <w:sz w:val="28"/>
          <w:szCs w:val="28"/>
        </w:rPr>
        <w:t>STIPULATION TO DISMISS APPEAL</w:t>
      </w:r>
    </w:p>
    <w:p w14:paraId="01D4574D" w14:textId="77777777" w:rsidR="00CA5675" w:rsidRPr="00983BF2" w:rsidRDefault="00CA5675">
      <w:pPr>
        <w:jc w:val="center"/>
        <w:rPr>
          <w:sz w:val="28"/>
          <w:szCs w:val="28"/>
          <w:u w:val="single"/>
        </w:rPr>
      </w:pPr>
    </w:p>
    <w:p w14:paraId="4A25E722" w14:textId="77777777" w:rsidR="00CD65D5" w:rsidRPr="00983BF2" w:rsidRDefault="00CD65D5" w:rsidP="003F1CE9">
      <w:pPr>
        <w:rPr>
          <w:sz w:val="28"/>
          <w:szCs w:val="28"/>
        </w:rPr>
      </w:pPr>
      <w:r w:rsidRPr="00983BF2">
        <w:rPr>
          <w:sz w:val="28"/>
          <w:szCs w:val="28"/>
        </w:rPr>
        <w:t xml:space="preserve">The parties </w:t>
      </w:r>
      <w:r w:rsidR="00CF0255" w:rsidRPr="00983BF2">
        <w:rPr>
          <w:sz w:val="28"/>
          <w:szCs w:val="28"/>
        </w:rPr>
        <w:t>to this appeal stipulate that this appeal shall be dismissed.  Costs and attorney fees on appeal are to be paid as follows</w:t>
      </w:r>
      <w:r w:rsidRPr="00983BF2">
        <w:rPr>
          <w:sz w:val="28"/>
          <w:szCs w:val="28"/>
        </w:rPr>
        <w:t>:</w:t>
      </w:r>
    </w:p>
    <w:p w14:paraId="290E8FBE" w14:textId="0E98C8A4" w:rsidR="00CD65D5" w:rsidRDefault="00983BF2" w:rsidP="003F1CE9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 w:rsidR="009D5955">
        <w:rPr>
          <w:noProof/>
          <w:sz w:val="28"/>
          <w:szCs w:val="28"/>
        </w:rPr>
        <w:t>Enter statement regarding costs and attorney fees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4B65A961" w14:textId="77777777" w:rsidR="00983BF2" w:rsidRDefault="00983BF2" w:rsidP="003F1CE9">
      <w:pPr>
        <w:rPr>
          <w:sz w:val="28"/>
          <w:szCs w:val="28"/>
        </w:rPr>
      </w:pPr>
    </w:p>
    <w:p w14:paraId="5E28A378" w14:textId="77777777" w:rsidR="00983BF2" w:rsidRPr="00983BF2" w:rsidRDefault="00983BF2" w:rsidP="003F1CE9">
      <w:pPr>
        <w:rPr>
          <w:sz w:val="28"/>
          <w:szCs w:val="28"/>
        </w:rPr>
      </w:pPr>
    </w:p>
    <w:p w14:paraId="00C1C1A9" w14:textId="77777777" w:rsidR="00403206" w:rsidRPr="00983BF2" w:rsidRDefault="00403206" w:rsidP="00A152AA">
      <w:pPr>
        <w:spacing w:line="200" w:lineRule="atLeast"/>
        <w:jc w:val="both"/>
        <w:rPr>
          <w:color w:val="000000"/>
          <w:sz w:val="28"/>
          <w:szCs w:val="28"/>
        </w:rPr>
      </w:pPr>
      <w:r w:rsidRPr="00983BF2">
        <w:rPr>
          <w:color w:val="000000"/>
          <w:sz w:val="28"/>
          <w:szCs w:val="28"/>
        </w:rPr>
        <w:t>Dated this _____ day of ________________, 20_____.</w:t>
      </w:r>
    </w:p>
    <w:p w14:paraId="01533363" w14:textId="77777777" w:rsidR="003F1CE9" w:rsidRDefault="003F1CE9" w:rsidP="003F1CE9">
      <w:pPr>
        <w:rPr>
          <w:sz w:val="28"/>
          <w:szCs w:val="28"/>
        </w:rPr>
      </w:pPr>
    </w:p>
    <w:p w14:paraId="2F5030A0" w14:textId="77777777" w:rsidR="009815BA" w:rsidRPr="00983BF2" w:rsidRDefault="009815BA" w:rsidP="003F1CE9">
      <w:pPr>
        <w:rPr>
          <w:sz w:val="28"/>
          <w:szCs w:val="28"/>
        </w:rPr>
      </w:pPr>
    </w:p>
    <w:tbl>
      <w:tblPr>
        <w:tblStyle w:val="TableGrid"/>
        <w:tblW w:w="954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765"/>
        <w:gridCol w:w="4775"/>
      </w:tblGrid>
      <w:tr w:rsidR="00F5182C" w14:paraId="1A7CDAF0" w14:textId="77777777" w:rsidTr="002C6AA2">
        <w:trPr>
          <w:trHeight w:val="3267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DD87D13" w14:textId="77777777" w:rsidR="00F5182C" w:rsidRPr="00876CA1" w:rsidRDefault="00F5182C" w:rsidP="00AA293F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______________________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________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  <w:p w14:paraId="4DDC5570" w14:textId="05240946" w:rsidR="00F5182C" w:rsidRPr="00876CA1" w:rsidRDefault="00F5182C" w:rsidP="009815BA">
            <w:pPr>
              <w:spacing w:after="240"/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t>Signature</w:t>
            </w:r>
            <w:r w:rsidRPr="00876CA1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876CA1">
              <w:rPr>
                <w:color w:val="000000"/>
                <w:sz w:val="28"/>
                <w:szCs w:val="28"/>
              </w:rPr>
              <w:t>Date</w:t>
            </w:r>
          </w:p>
          <w:p w14:paraId="18C67A50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Law Firm Name (if applicable)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bookmarkEnd w:id="3"/>
          </w:p>
          <w:p w14:paraId="114F13A0" w14:textId="77777777" w:rsidR="00F5182C" w:rsidRPr="00876CA1" w:rsidRDefault="00F5182C" w:rsidP="009815BA">
            <w:pPr>
              <w:ind w:left="3600"/>
              <w:rPr>
                <w:color w:val="000000"/>
                <w:sz w:val="28"/>
                <w:szCs w:val="28"/>
              </w:rPr>
            </w:pPr>
          </w:p>
          <w:p w14:paraId="21B09C52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Address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bookmarkEnd w:id="4"/>
          </w:p>
          <w:p w14:paraId="0F69BC4D" w14:textId="77777777" w:rsidR="00F5182C" w:rsidRPr="00876CA1" w:rsidRDefault="00F5182C" w:rsidP="009815BA">
            <w:pPr>
              <w:ind w:left="2880" w:firstLine="720"/>
              <w:rPr>
                <w:color w:val="000000"/>
                <w:sz w:val="28"/>
                <w:szCs w:val="28"/>
              </w:rPr>
            </w:pPr>
          </w:p>
          <w:p w14:paraId="66698686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Telephone #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bookmarkEnd w:id="5"/>
          </w:p>
          <w:p w14:paraId="795AB77D" w14:textId="77777777" w:rsidR="00F5182C" w:rsidRPr="00876CA1" w:rsidRDefault="00F5182C" w:rsidP="009815BA">
            <w:pPr>
              <w:ind w:left="2880" w:firstLine="720"/>
              <w:rPr>
                <w:color w:val="000000"/>
                <w:sz w:val="28"/>
                <w:szCs w:val="28"/>
              </w:rPr>
            </w:pPr>
          </w:p>
          <w:p w14:paraId="41CE7DDA" w14:textId="198B215F" w:rsidR="00F5182C" w:rsidRDefault="00F5182C" w:rsidP="002C6AA2">
            <w:pPr>
              <w:rPr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Email address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42C5762B" w14:textId="3343A813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______________________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________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  <w:p w14:paraId="2C532305" w14:textId="2999B837" w:rsidR="00F5182C" w:rsidRPr="00876CA1" w:rsidRDefault="00F5182C" w:rsidP="009815BA">
            <w:pPr>
              <w:spacing w:after="240"/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t>Signature</w:t>
            </w:r>
            <w:r w:rsidRPr="00876CA1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Pr="00876CA1">
              <w:rPr>
                <w:color w:val="000000"/>
                <w:sz w:val="28"/>
                <w:szCs w:val="28"/>
              </w:rPr>
              <w:t>Date</w:t>
            </w:r>
          </w:p>
          <w:p w14:paraId="0C7330AA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Law Firm Name (if applicable)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  <w:p w14:paraId="3A1EA5ED" w14:textId="77777777" w:rsidR="00F5182C" w:rsidRPr="00876CA1" w:rsidRDefault="00F5182C" w:rsidP="009815BA">
            <w:pPr>
              <w:ind w:left="3600"/>
              <w:rPr>
                <w:color w:val="000000"/>
                <w:sz w:val="28"/>
                <w:szCs w:val="28"/>
              </w:rPr>
            </w:pPr>
          </w:p>
          <w:p w14:paraId="44D04978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Address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  <w:p w14:paraId="059F484E" w14:textId="77777777" w:rsidR="00F5182C" w:rsidRPr="00876CA1" w:rsidRDefault="00F5182C" w:rsidP="009815BA">
            <w:pPr>
              <w:ind w:left="2880" w:firstLine="720"/>
              <w:rPr>
                <w:color w:val="000000"/>
                <w:sz w:val="28"/>
                <w:szCs w:val="28"/>
              </w:rPr>
            </w:pPr>
          </w:p>
          <w:p w14:paraId="4AA5854B" w14:textId="77777777" w:rsidR="00F5182C" w:rsidRPr="00876CA1" w:rsidRDefault="00F5182C" w:rsidP="009815BA">
            <w:pPr>
              <w:rPr>
                <w:color w:val="000000"/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Telephone #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  <w:p w14:paraId="4AF7677C" w14:textId="77777777" w:rsidR="00F5182C" w:rsidRPr="00876CA1" w:rsidRDefault="00F5182C" w:rsidP="009815BA">
            <w:pPr>
              <w:ind w:left="2880" w:firstLine="720"/>
              <w:rPr>
                <w:color w:val="000000"/>
                <w:sz w:val="28"/>
                <w:szCs w:val="28"/>
              </w:rPr>
            </w:pPr>
          </w:p>
          <w:p w14:paraId="7B5AEFDD" w14:textId="79765253" w:rsidR="00F5182C" w:rsidRDefault="00F5182C" w:rsidP="002C6AA2">
            <w:pPr>
              <w:rPr>
                <w:sz w:val="28"/>
                <w:szCs w:val="28"/>
              </w:rPr>
            </w:pPr>
            <w:r w:rsidRPr="00876CA1">
              <w:rPr>
                <w:color w:val="00000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76CA1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876CA1">
              <w:rPr>
                <w:color w:val="000000"/>
                <w:sz w:val="28"/>
                <w:szCs w:val="28"/>
              </w:rPr>
            </w:r>
            <w:r w:rsidRPr="00876CA1">
              <w:rPr>
                <w:color w:val="000000"/>
                <w:sz w:val="28"/>
                <w:szCs w:val="28"/>
              </w:rPr>
              <w:fldChar w:fldCharType="separate"/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Email address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noProof/>
                <w:color w:val="000000"/>
                <w:sz w:val="28"/>
                <w:szCs w:val="28"/>
              </w:rPr>
              <w:t> </w:t>
            </w:r>
            <w:r w:rsidRPr="00876CA1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4D15B86D" w14:textId="77777777" w:rsidR="00CB28F9" w:rsidRPr="00983BF2" w:rsidRDefault="00CB28F9" w:rsidP="003F1CE9">
      <w:pPr>
        <w:rPr>
          <w:sz w:val="28"/>
          <w:szCs w:val="28"/>
        </w:rPr>
      </w:pPr>
    </w:p>
    <w:sectPr w:rsidR="00CB28F9" w:rsidRPr="00983BF2" w:rsidSect="009517FD">
      <w:footerReference w:type="default" r:id="rId6"/>
      <w:pgSz w:w="12240" w:h="15840"/>
      <w:pgMar w:top="189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E887" w14:textId="77777777" w:rsidR="00B5223B" w:rsidRDefault="00B5223B" w:rsidP="00B5223B">
      <w:r>
        <w:separator/>
      </w:r>
    </w:p>
  </w:endnote>
  <w:endnote w:type="continuationSeparator" w:id="0">
    <w:p w14:paraId="36964A14" w14:textId="77777777" w:rsidR="00B5223B" w:rsidRDefault="00B5223B" w:rsidP="00B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95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CDCA4" w14:textId="0F9B6670" w:rsidR="00660D39" w:rsidRDefault="00660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B73BF" w14:textId="77777777" w:rsidR="00660D39" w:rsidRDefault="00660D39" w:rsidP="00660D39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  <w:p w14:paraId="7CFADD1D" w14:textId="77777777" w:rsidR="00B5223B" w:rsidRPr="00B5223B" w:rsidRDefault="00B5223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C5FF" w14:textId="77777777" w:rsidR="00B5223B" w:rsidRDefault="00B5223B" w:rsidP="00B5223B">
      <w:r>
        <w:separator/>
      </w:r>
    </w:p>
  </w:footnote>
  <w:footnote w:type="continuationSeparator" w:id="0">
    <w:p w14:paraId="5A81A8BC" w14:textId="77777777" w:rsidR="00B5223B" w:rsidRDefault="00B5223B" w:rsidP="00B5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04"/>
    <w:rsid w:val="0002414E"/>
    <w:rsid w:val="000622CC"/>
    <w:rsid w:val="000F123F"/>
    <w:rsid w:val="000F7A10"/>
    <w:rsid w:val="00104741"/>
    <w:rsid w:val="001310CF"/>
    <w:rsid w:val="00141AD3"/>
    <w:rsid w:val="00153830"/>
    <w:rsid w:val="00165CF9"/>
    <w:rsid w:val="00226072"/>
    <w:rsid w:val="002C59E1"/>
    <w:rsid w:val="002C6AA2"/>
    <w:rsid w:val="00300E5C"/>
    <w:rsid w:val="0032271F"/>
    <w:rsid w:val="00390325"/>
    <w:rsid w:val="00391986"/>
    <w:rsid w:val="00397770"/>
    <w:rsid w:val="003B0340"/>
    <w:rsid w:val="003B489D"/>
    <w:rsid w:val="003F1CE9"/>
    <w:rsid w:val="00403206"/>
    <w:rsid w:val="00461D3B"/>
    <w:rsid w:val="004D4026"/>
    <w:rsid w:val="004D51B9"/>
    <w:rsid w:val="00596F3D"/>
    <w:rsid w:val="005A20EE"/>
    <w:rsid w:val="00603733"/>
    <w:rsid w:val="00621CC9"/>
    <w:rsid w:val="00654F80"/>
    <w:rsid w:val="00660D39"/>
    <w:rsid w:val="007A2986"/>
    <w:rsid w:val="00865571"/>
    <w:rsid w:val="008B7DBF"/>
    <w:rsid w:val="00914374"/>
    <w:rsid w:val="009517FD"/>
    <w:rsid w:val="00962A86"/>
    <w:rsid w:val="009815BA"/>
    <w:rsid w:val="00983BF2"/>
    <w:rsid w:val="009C65A2"/>
    <w:rsid w:val="009D5955"/>
    <w:rsid w:val="00A152AA"/>
    <w:rsid w:val="00A52504"/>
    <w:rsid w:val="00AA293F"/>
    <w:rsid w:val="00AE0BCE"/>
    <w:rsid w:val="00B43C23"/>
    <w:rsid w:val="00B47081"/>
    <w:rsid w:val="00B5223B"/>
    <w:rsid w:val="00B71517"/>
    <w:rsid w:val="00B72DCA"/>
    <w:rsid w:val="00BA63FB"/>
    <w:rsid w:val="00BA67B5"/>
    <w:rsid w:val="00BB52FF"/>
    <w:rsid w:val="00BC364F"/>
    <w:rsid w:val="00BD7A7C"/>
    <w:rsid w:val="00BF329E"/>
    <w:rsid w:val="00C169B8"/>
    <w:rsid w:val="00C24095"/>
    <w:rsid w:val="00C27D9C"/>
    <w:rsid w:val="00C578FD"/>
    <w:rsid w:val="00C827CF"/>
    <w:rsid w:val="00CA5675"/>
    <w:rsid w:val="00CA7EAD"/>
    <w:rsid w:val="00CB090D"/>
    <w:rsid w:val="00CB28F9"/>
    <w:rsid w:val="00CB518D"/>
    <w:rsid w:val="00CB54AE"/>
    <w:rsid w:val="00CD4ED8"/>
    <w:rsid w:val="00CD65D5"/>
    <w:rsid w:val="00CE572F"/>
    <w:rsid w:val="00CE5C9A"/>
    <w:rsid w:val="00CF0255"/>
    <w:rsid w:val="00D35A81"/>
    <w:rsid w:val="00D826DE"/>
    <w:rsid w:val="00E8242C"/>
    <w:rsid w:val="00EC4673"/>
    <w:rsid w:val="00ED3913"/>
    <w:rsid w:val="00F019E4"/>
    <w:rsid w:val="00F13410"/>
    <w:rsid w:val="00F5182C"/>
    <w:rsid w:val="00F539C2"/>
    <w:rsid w:val="00F747F8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3CE32"/>
  <w15:docId w15:val="{2AF57C3B-F835-4ADA-AE82-E72368B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entury Schoolbook" w:hAnsi="Century Schoolbook"/>
    </w:rPr>
  </w:style>
  <w:style w:type="paragraph" w:customStyle="1" w:styleId="CaptionLeftNSC">
    <w:name w:val="Caption Left NSC"/>
    <w:pPr>
      <w:widowControl w:val="0"/>
    </w:pPr>
    <w:rPr>
      <w:rFonts w:ascii="Century Schoolbook" w:hAnsi="Century Schoolbook"/>
      <w:sz w:val="26"/>
    </w:rPr>
  </w:style>
  <w:style w:type="paragraph" w:customStyle="1" w:styleId="CaptionRightNSC">
    <w:name w:val="Caption Right NSC"/>
    <w:basedOn w:val="CaptionLeftNSC"/>
    <w:pPr>
      <w:jc w:val="center"/>
    </w:pPr>
  </w:style>
  <w:style w:type="paragraph" w:styleId="BalloonText">
    <w:name w:val="Balloon Text"/>
    <w:basedOn w:val="Normal"/>
    <w:semiHidden/>
    <w:rsid w:val="003B034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72DCA"/>
    <w:pPr>
      <w:spacing w:after="240"/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uiPriority w:val="39"/>
    <w:rsid w:val="00BA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300E5C"/>
    <w:rPr>
      <w:rFonts w:ascii="Century Schoolbook" w:hAnsi="Century School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E5C"/>
    <w:rPr>
      <w:rFonts w:ascii="Century Schoolbook" w:hAnsi="Century Schoolbook"/>
    </w:rPr>
  </w:style>
  <w:style w:type="character" w:styleId="CommentReference">
    <w:name w:val="annotation reference"/>
    <w:basedOn w:val="DefaultParagraphFont"/>
    <w:semiHidden/>
    <w:unhideWhenUsed/>
    <w:rsid w:val="00300E5C"/>
    <w:rPr>
      <w:sz w:val="16"/>
    </w:rPr>
  </w:style>
  <w:style w:type="paragraph" w:customStyle="1" w:styleId="sectbody">
    <w:name w:val="sectbody"/>
    <w:basedOn w:val="Normal"/>
    <w:rsid w:val="006037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B52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2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3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38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THE STATE OF NEVADA</vt:lpstr>
    </vt:vector>
  </TitlesOfParts>
  <Company>Nevada Supreme Court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THE STATE OF NEVADA</dc:title>
  <dc:creator>LV Clerk Attorney PC</dc:creator>
  <cp:lastModifiedBy>Ollom, Julie</cp:lastModifiedBy>
  <cp:revision>8</cp:revision>
  <cp:lastPrinted>2024-08-06T16:38:00Z</cp:lastPrinted>
  <dcterms:created xsi:type="dcterms:W3CDTF">2024-08-12T12:51:00Z</dcterms:created>
  <dcterms:modified xsi:type="dcterms:W3CDTF">2024-08-27T19:55:00Z</dcterms:modified>
</cp:coreProperties>
</file>